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31" w:rsidRPr="002A030D" w:rsidRDefault="00464E1A" w:rsidP="002A03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Лабораторний дослід 1 </w:t>
      </w:r>
    </w:p>
    <w:p w:rsidR="00464E1A" w:rsidRPr="002A030D" w:rsidRDefault="00464E1A" w:rsidP="002A03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Виявлення </w:t>
      </w:r>
      <w:proofErr w:type="spellStart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>йонів</w:t>
      </w:r>
      <w:proofErr w:type="spellEnd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Гідрогену та гідроксид-іонів у розчині </w:t>
      </w:r>
    </w:p>
    <w:p w:rsidR="00464E1A" w:rsidRPr="002A030D" w:rsidRDefault="002A030D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</w:t>
      </w:r>
      <w:bookmarkStart w:id="0" w:name="_GoBack"/>
      <w:bookmarkEnd w:id="0"/>
      <w:r w:rsidR="00464E1A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ння: штатив з пробірками </w:t>
      </w:r>
    </w:p>
    <w:p w:rsidR="00464E1A" w:rsidRPr="002A030D" w:rsidRDefault="00464E1A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Реактиви: розчини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кислоти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лакмусу,метиленового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оранженвого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, фенолфталеїну, розчин натрій гідроксид  </w:t>
      </w:r>
    </w:p>
    <w:p w:rsidR="00464E1A" w:rsidRPr="002A030D" w:rsidRDefault="00464E1A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</w:t>
      </w:r>
    </w:p>
    <w:p w:rsidR="00464E1A" w:rsidRPr="002A030D" w:rsidRDefault="00464E1A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1) У 3 пробірки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по 5 крапель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кислоти. До першої пробірки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краплю розчину лакмусу, до другої- метилор</w:t>
      </w:r>
      <w:r w:rsidR="00096B36" w:rsidRPr="002A030D">
        <w:rPr>
          <w:rFonts w:ascii="Times New Roman" w:hAnsi="Times New Roman" w:cs="Times New Roman"/>
          <w:sz w:val="28"/>
          <w:szCs w:val="28"/>
          <w:lang w:val="uk-UA"/>
        </w:rPr>
        <w:t>анжу, до третьої- фенолфталеїну</w:t>
      </w:r>
      <w:r w:rsidR="00096B36" w:rsidRPr="002A030D">
        <w:rPr>
          <w:rFonts w:ascii="Times New Roman" w:hAnsi="Times New Roman" w:cs="Times New Roman"/>
          <w:sz w:val="28"/>
          <w:szCs w:val="28"/>
        </w:rPr>
        <w:t>?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4E1A" w:rsidRPr="002A030D" w:rsidRDefault="00464E1A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2) У 3 пробірки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по 5 крапель розчину натрій гідроксид</w:t>
      </w:r>
      <w:r w:rsidR="00096B36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. До першої </w:t>
      </w:r>
      <w:proofErr w:type="spellStart"/>
      <w:r w:rsidR="00096B36"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="00096B36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краплю розчину лакмусу, до другої- метилоранжу, до третьої фенолфталеїну. Як змінюється забарвлення індикаторів під дією розчину натрій гідрооксиду? </w:t>
      </w:r>
    </w:p>
    <w:p w:rsidR="00096B36" w:rsidRPr="002A030D" w:rsidRDefault="00096B3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краплю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кислоти, перемішуючи скляною паличкою </w:t>
      </w:r>
    </w:p>
    <w:p w:rsidR="00096B36" w:rsidRPr="002A030D" w:rsidRDefault="00096B3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Складіть рівняння реакції запишіть його у повному та скороченому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йонному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вигляді. </w:t>
      </w:r>
    </w:p>
    <w:p w:rsidR="00096B36" w:rsidRPr="002A030D" w:rsidRDefault="00096B3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B36" w:rsidRPr="002A030D" w:rsidRDefault="00096B36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Лабораторний дослід 2 </w:t>
      </w:r>
    </w:p>
    <w:p w:rsidR="00096B36" w:rsidRPr="002A030D" w:rsidRDefault="00E06DDD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>Реакції обміну в розчинах елект</w:t>
      </w:r>
      <w:r w:rsidR="00096B36"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ролітів з випаданням осаду. </w:t>
      </w:r>
    </w:p>
    <w:p w:rsidR="00096B36" w:rsidRPr="002A030D" w:rsidRDefault="00096B3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</w:t>
      </w:r>
    </w:p>
    <w:p w:rsidR="00096B36" w:rsidRPr="002A030D" w:rsidRDefault="00096B3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У пробірку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5 крапель розчину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(ІІ) сульфату і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5 крапель розчину калій гідроксид. </w:t>
      </w:r>
    </w:p>
    <w:p w:rsidR="00096B36" w:rsidRPr="002A030D" w:rsidRDefault="00096B3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Чи є ознаки перебігу реакції </w:t>
      </w:r>
      <w:r w:rsidRPr="002A030D">
        <w:rPr>
          <w:rFonts w:ascii="Times New Roman" w:hAnsi="Times New Roman" w:cs="Times New Roman"/>
          <w:sz w:val="28"/>
          <w:szCs w:val="28"/>
        </w:rPr>
        <w:t>?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6B36" w:rsidRPr="002A030D" w:rsidRDefault="00096B3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Складіть рівняння реакції і запишіть в молекулярному, повному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йонному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та скороченому вигляді. </w:t>
      </w:r>
    </w:p>
    <w:p w:rsidR="00096B36" w:rsidRPr="002A030D" w:rsidRDefault="00096B3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B36" w:rsidRPr="002A030D" w:rsidRDefault="00096B36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Лабораторний дослід 3 </w:t>
      </w:r>
    </w:p>
    <w:p w:rsidR="00096B36" w:rsidRPr="002A030D" w:rsidRDefault="00096B36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>Реакції обміну в розчинах ел</w:t>
      </w:r>
      <w:r w:rsidR="00E06DDD" w:rsidRPr="002A030D">
        <w:rPr>
          <w:rFonts w:ascii="Times New Roman" w:hAnsi="Times New Roman" w:cs="Times New Roman"/>
          <w:b/>
          <w:sz w:val="28"/>
          <w:szCs w:val="28"/>
          <w:lang w:val="uk-UA"/>
        </w:rPr>
        <w:t>ект</w:t>
      </w: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ролітів з виділенням газу </w:t>
      </w:r>
    </w:p>
    <w:p w:rsidR="00096B36" w:rsidRPr="002A030D" w:rsidRDefault="00096B3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</w:t>
      </w:r>
    </w:p>
    <w:p w:rsidR="00096B36" w:rsidRPr="002A030D" w:rsidRDefault="00E06DDD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У пробірку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налийте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концентрований розчин натрій карбонату об</w:t>
      </w:r>
      <w:r w:rsidRPr="002A030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ємом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1 мл і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4 краплі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кислоти. Опишіть і поясніть спостереження, складіть рівняння реакцій, запишіть їх у повній і скороченій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йоннній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формі. </w:t>
      </w:r>
    </w:p>
    <w:p w:rsidR="00E06DDD" w:rsidRPr="002A030D" w:rsidRDefault="00E06DDD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DDD" w:rsidRPr="002A030D" w:rsidRDefault="00E06DDD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Лабораторний дослід 4 </w:t>
      </w:r>
    </w:p>
    <w:p w:rsidR="00E06DDD" w:rsidRPr="002A030D" w:rsidRDefault="00E06DDD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Реакції обміну в розчинах електролітів з утворенням води. </w:t>
      </w:r>
    </w:p>
    <w:p w:rsidR="00E06DDD" w:rsidRPr="002A030D" w:rsidRDefault="00E06DDD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</w:t>
      </w:r>
    </w:p>
    <w:p w:rsidR="00E06DDD" w:rsidRPr="002A030D" w:rsidRDefault="00E06DDD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пробірку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4 краплі розчину калій гідроксиду і одну краплю розчину фенолфталеїну. Яке забарвлення розчину</w:t>
      </w:r>
      <w:r w:rsidRPr="002A030D">
        <w:rPr>
          <w:rFonts w:ascii="Times New Roman" w:hAnsi="Times New Roman" w:cs="Times New Roman"/>
          <w:sz w:val="28"/>
          <w:szCs w:val="28"/>
        </w:rPr>
        <w:t>?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краплю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кислоти</w:t>
      </w:r>
      <w:r w:rsidRPr="002A03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030D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A0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30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A0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30D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2A0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30D">
        <w:rPr>
          <w:rFonts w:ascii="Times New Roman" w:hAnsi="Times New Roman" w:cs="Times New Roman"/>
          <w:sz w:val="28"/>
          <w:szCs w:val="28"/>
        </w:rPr>
        <w:t>знебарвився</w:t>
      </w:r>
      <w:proofErr w:type="spellEnd"/>
      <w:r w:rsidRPr="002A030D">
        <w:rPr>
          <w:rFonts w:ascii="Times New Roman" w:hAnsi="Times New Roman" w:cs="Times New Roman"/>
          <w:sz w:val="28"/>
          <w:szCs w:val="28"/>
        </w:rPr>
        <w:t>?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DDD" w:rsidRPr="002A030D" w:rsidRDefault="00E06DDD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Складіть рівняння реакцій у молекулярній, повній та скороченій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йонній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формі. </w:t>
      </w:r>
    </w:p>
    <w:p w:rsidR="00E06DDD" w:rsidRPr="002A030D" w:rsidRDefault="00E06DDD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DDD" w:rsidRPr="002A030D" w:rsidRDefault="00E06DDD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Лабораторний дослід 5 </w:t>
      </w:r>
    </w:p>
    <w:p w:rsidR="000D0555" w:rsidRPr="002A030D" w:rsidRDefault="000D0555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площі поверхні контакту реагентів, концентрації й температури на швидкість реакції цинку з </w:t>
      </w:r>
      <w:proofErr w:type="spellStart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>хлоридною</w:t>
      </w:r>
      <w:proofErr w:type="spellEnd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кислотою  </w:t>
      </w:r>
    </w:p>
    <w:p w:rsidR="000D0555" w:rsidRPr="002A030D" w:rsidRDefault="000D0555" w:rsidP="002A03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Вплив площі поверхні контакту реагентів на швидкість реакції </w:t>
      </w:r>
    </w:p>
    <w:p w:rsidR="000D0555" w:rsidRPr="002A030D" w:rsidRDefault="000D0555" w:rsidP="002A03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Помістіть у дві пробірки гранулу цинку й дрібні цинкові ошурки. Долийте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кислоти, щоб покрити поверхню цинку. Що спостерігаєте? Де інтенсивніше виділяються бульбашки водню- у місткості з гранулою чи з ошурками цинку. Зробіть висновок . </w:t>
      </w:r>
    </w:p>
    <w:p w:rsidR="000D0555" w:rsidRPr="002A030D" w:rsidRDefault="000D0555" w:rsidP="002A03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Вплив концентрації на швидкість реакції. </w:t>
      </w:r>
    </w:p>
    <w:p w:rsidR="000D0555" w:rsidRPr="002A030D" w:rsidRDefault="000D0555" w:rsidP="002A03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Помістіть у дві пробірки по гранулі цинку. В одну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налийте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дистильованої води, щоб покрити гранулу цинку на половину. В обидві пробірки долийте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кислоти, щоб вкрити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ганулу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цинку. Що спостерігаєте</w:t>
      </w:r>
      <w:r w:rsidRPr="002A030D">
        <w:rPr>
          <w:rFonts w:ascii="Times New Roman" w:hAnsi="Times New Roman" w:cs="Times New Roman"/>
          <w:sz w:val="28"/>
          <w:szCs w:val="28"/>
        </w:rPr>
        <w:t>?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D0555" w:rsidRPr="002A030D" w:rsidRDefault="000D0555" w:rsidP="002A03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>Висновок: про вплив</w:t>
      </w:r>
      <w:r w:rsidR="00634C2B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C2B" w:rsidRPr="002A030D">
        <w:rPr>
          <w:rFonts w:ascii="Times New Roman" w:hAnsi="Times New Roman" w:cs="Times New Roman"/>
          <w:sz w:val="28"/>
          <w:szCs w:val="28"/>
          <w:lang w:val="uk-UA"/>
        </w:rPr>
        <w:t>концентраціх</w:t>
      </w:r>
      <w:proofErr w:type="spellEnd"/>
      <w:r w:rsidR="00634C2B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C2B" w:rsidRPr="002A030D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="00634C2B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кислоти на швидкість реакції. </w:t>
      </w:r>
    </w:p>
    <w:p w:rsidR="000D0555" w:rsidRPr="002A030D" w:rsidRDefault="00634C2B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      3)Вплив температури на швидкість реакції. </w:t>
      </w:r>
    </w:p>
    <w:p w:rsidR="00634C2B" w:rsidRPr="002A030D" w:rsidRDefault="00634C2B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        Помістіть у дві пробірки по гранулі цинку. Долийте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кислоти,    </w:t>
      </w:r>
    </w:p>
    <w:p w:rsidR="00634C2B" w:rsidRPr="002A030D" w:rsidRDefault="00634C2B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        Щоб вкрити поверхню цинку. Нагрійте одну пробірку. Що спостерігаєте</w:t>
      </w:r>
      <w:r w:rsidRPr="002A030D">
        <w:rPr>
          <w:rFonts w:ascii="Times New Roman" w:hAnsi="Times New Roman" w:cs="Times New Roman"/>
          <w:sz w:val="28"/>
          <w:szCs w:val="28"/>
        </w:rPr>
        <w:t>?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Де інтенсивніше виділяються бульбашки.</w:t>
      </w:r>
      <w:r w:rsidRPr="002A030D">
        <w:rPr>
          <w:rFonts w:ascii="Times New Roman" w:hAnsi="Times New Roman" w:cs="Times New Roman"/>
          <w:sz w:val="28"/>
          <w:szCs w:val="28"/>
        </w:rPr>
        <w:t>?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Зробіть висновки. </w:t>
      </w:r>
    </w:p>
    <w:p w:rsidR="00634C2B" w:rsidRPr="002A030D" w:rsidRDefault="00634C2B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C2B" w:rsidRPr="002A030D" w:rsidRDefault="00634C2B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Лабораторний дослід 6 </w:t>
      </w:r>
    </w:p>
    <w:p w:rsidR="00634C2B" w:rsidRPr="002A030D" w:rsidRDefault="00634C2B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Виготовлення моделей молекул вуглеводнів. </w:t>
      </w:r>
    </w:p>
    <w:p w:rsidR="00634C2B" w:rsidRPr="002A030D" w:rsidRDefault="00634C2B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C2B" w:rsidRPr="002A030D" w:rsidRDefault="00634C2B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Лабораторний дослід 7 </w:t>
      </w:r>
    </w:p>
    <w:p w:rsidR="00634C2B" w:rsidRPr="002A030D" w:rsidRDefault="00634C2B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Ознайомлення зі зразками виробів із поліетилену. </w:t>
      </w:r>
      <w:r w:rsidR="00082803"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82803" w:rsidRPr="002A030D" w:rsidRDefault="00082803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>Обладнання: скляна паличка, пальник, дерев</w:t>
      </w:r>
      <w:r w:rsidRPr="002A030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дощечка поліетиленова і паперова смужки, поліетиленовий мішечок. </w:t>
      </w:r>
    </w:p>
    <w:p w:rsidR="00082803" w:rsidRPr="002A030D" w:rsidRDefault="00082803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</w:t>
      </w:r>
    </w:p>
    <w:p w:rsidR="00082803" w:rsidRPr="002A030D" w:rsidRDefault="00082803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>1. Роздивіться видані вам вироби з поліетилену. Якого вони кольору</w:t>
      </w:r>
      <w:r w:rsidRPr="002A030D">
        <w:rPr>
          <w:rFonts w:ascii="Times New Roman" w:hAnsi="Times New Roman" w:cs="Times New Roman"/>
          <w:sz w:val="28"/>
          <w:szCs w:val="28"/>
        </w:rPr>
        <w:t xml:space="preserve">? 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>Які на дотик</w:t>
      </w:r>
      <w:r w:rsidRPr="002A030D">
        <w:rPr>
          <w:rFonts w:ascii="Times New Roman" w:hAnsi="Times New Roman" w:cs="Times New Roman"/>
          <w:sz w:val="28"/>
          <w:szCs w:val="28"/>
        </w:rPr>
        <w:t>?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2803" w:rsidRPr="002A030D" w:rsidRDefault="00082803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2. Роздивіться поліетиленову плівку чи прозора вона. Спробуйте розтягнути, подряпати скляною паличкою. </w:t>
      </w:r>
    </w:p>
    <w:p w:rsidR="00082803" w:rsidRPr="002A030D" w:rsidRDefault="00082803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lastRenderedPageBreak/>
        <w:t>3. Обережно нагрійте скляну паличку</w:t>
      </w:r>
      <w:r w:rsidR="00FF6D5A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й торкніться поліетиленової плівки.</w:t>
      </w:r>
      <w:r w:rsidR="008940B4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Чи термостійкій </w:t>
      </w:r>
      <w:proofErr w:type="spellStart"/>
      <w:r w:rsidR="008940B4" w:rsidRPr="002A030D">
        <w:rPr>
          <w:rFonts w:ascii="Times New Roman" w:hAnsi="Times New Roman" w:cs="Times New Roman"/>
          <w:sz w:val="28"/>
          <w:szCs w:val="28"/>
          <w:lang w:val="uk-UA"/>
        </w:rPr>
        <w:t>політилен</w:t>
      </w:r>
      <w:proofErr w:type="spellEnd"/>
      <w:r w:rsidR="008940B4" w:rsidRPr="002A030D">
        <w:rPr>
          <w:rFonts w:ascii="Times New Roman" w:hAnsi="Times New Roman" w:cs="Times New Roman"/>
          <w:sz w:val="28"/>
          <w:szCs w:val="28"/>
        </w:rPr>
        <w:t>?</w:t>
      </w:r>
      <w:r w:rsidR="008940B4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40B4" w:rsidRPr="002A030D" w:rsidRDefault="008940B4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4. Порівняйте міцність на розрив однакових смужок паперу й поліетилену. </w:t>
      </w:r>
    </w:p>
    <w:p w:rsidR="008940B4" w:rsidRPr="002A030D" w:rsidRDefault="008940B4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Висновок </w:t>
      </w:r>
    </w:p>
    <w:p w:rsidR="008940B4" w:rsidRPr="002A030D" w:rsidRDefault="008940B4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>Лабороторний</w:t>
      </w:r>
      <w:proofErr w:type="spellEnd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 8 </w:t>
      </w:r>
    </w:p>
    <w:p w:rsidR="008940B4" w:rsidRPr="002A030D" w:rsidRDefault="00C56FD4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Досліди з гліцерином, розчинність у воді, взаємодія з </w:t>
      </w:r>
      <w:proofErr w:type="spellStart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>купрумом</w:t>
      </w:r>
      <w:proofErr w:type="spellEnd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(ІІ) гідрооксидом. </w:t>
      </w:r>
    </w:p>
    <w:p w:rsidR="00C56FD4" w:rsidRPr="002A030D" w:rsidRDefault="00C56FD4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та реактиви : </w:t>
      </w:r>
    </w:p>
    <w:p w:rsidR="00C56FD4" w:rsidRPr="002A030D" w:rsidRDefault="00C56FD4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Пробірки, піпетка, чорнило чи водорозчинний барвник, вода, гліцерин, розчини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(ІІ), сульфат, натрій гідрооксид </w:t>
      </w:r>
    </w:p>
    <w:p w:rsidR="00C56FD4" w:rsidRPr="002A030D" w:rsidRDefault="00C56FD4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Налийте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в пробірку води (0,5 мл) і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краплю барвника. Суміш збовтайте.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в пробірку 2 краплі гліцерину, збовтайте. Чи розчиняється гліцерин у воді</w:t>
      </w:r>
      <w:r w:rsidRPr="002A030D">
        <w:rPr>
          <w:rFonts w:ascii="Times New Roman" w:hAnsi="Times New Roman" w:cs="Times New Roman"/>
          <w:sz w:val="28"/>
          <w:szCs w:val="28"/>
        </w:rPr>
        <w:t>?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Для чого добавили барвник</w:t>
      </w:r>
      <w:r w:rsidRPr="002A030D">
        <w:rPr>
          <w:rFonts w:ascii="Times New Roman" w:hAnsi="Times New Roman" w:cs="Times New Roman"/>
          <w:sz w:val="28"/>
          <w:szCs w:val="28"/>
        </w:rPr>
        <w:t>?</w:t>
      </w:r>
    </w:p>
    <w:p w:rsidR="00C56FD4" w:rsidRPr="002A030D" w:rsidRDefault="00C56FD4" w:rsidP="002A0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Налийте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в пробірку розчин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купруму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(ІІ) сульфату 0,5 мл і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концентрований розчин натрій </w:t>
      </w:r>
      <w:r w:rsidR="002E04E9" w:rsidRPr="002A030D">
        <w:rPr>
          <w:rFonts w:ascii="Times New Roman" w:hAnsi="Times New Roman" w:cs="Times New Roman"/>
          <w:sz w:val="28"/>
          <w:szCs w:val="28"/>
          <w:lang w:val="uk-UA"/>
        </w:rPr>
        <w:t>гідроксид 2 мл. Які характер та колір осаду</w:t>
      </w:r>
      <w:r w:rsidR="002E04E9" w:rsidRPr="002A030D">
        <w:rPr>
          <w:rFonts w:ascii="Times New Roman" w:hAnsi="Times New Roman" w:cs="Times New Roman"/>
          <w:sz w:val="28"/>
          <w:szCs w:val="28"/>
        </w:rPr>
        <w:t>?</w:t>
      </w:r>
      <w:r w:rsidR="002E04E9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До осаду </w:t>
      </w:r>
      <w:proofErr w:type="spellStart"/>
      <w:r w:rsidR="002E04E9"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="002E04E9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гліцерин 2 мл. Суміш збовтайте. Чи розчиняється осад</w:t>
      </w:r>
      <w:r w:rsidR="002E04E9" w:rsidRPr="002A030D">
        <w:rPr>
          <w:rFonts w:ascii="Times New Roman" w:hAnsi="Times New Roman" w:cs="Times New Roman"/>
          <w:sz w:val="28"/>
          <w:szCs w:val="28"/>
        </w:rPr>
        <w:t>?</w:t>
      </w:r>
      <w:r w:rsidR="002E04E9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Якого кольору утворився розчин</w:t>
      </w:r>
      <w:r w:rsidR="002E04E9" w:rsidRPr="002A030D">
        <w:rPr>
          <w:rFonts w:ascii="Times New Roman" w:hAnsi="Times New Roman" w:cs="Times New Roman"/>
          <w:sz w:val="28"/>
          <w:szCs w:val="28"/>
        </w:rPr>
        <w:t>?</w:t>
      </w:r>
      <w:r w:rsidR="002E04E9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04E9" w:rsidRPr="002A030D" w:rsidRDefault="002E04E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>Лабораторний дослід 9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E04E9" w:rsidRPr="002A030D" w:rsidRDefault="002E04E9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 оцтової кислоти на індикатори. </w:t>
      </w:r>
    </w:p>
    <w:p w:rsidR="002E04E9" w:rsidRPr="002A030D" w:rsidRDefault="002E04E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Обладнання: штатив з пробірками </w:t>
      </w:r>
    </w:p>
    <w:p w:rsidR="002E04E9" w:rsidRPr="002A030D" w:rsidRDefault="002E04E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Реактиви: столовий оцет, розчин індикаторів, метилоранж, фенолфталеїну, лакмусу. </w:t>
      </w:r>
    </w:p>
    <w:p w:rsidR="002E04E9" w:rsidRPr="002A030D" w:rsidRDefault="002E04E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</w:t>
      </w:r>
    </w:p>
    <w:p w:rsidR="002E04E9" w:rsidRPr="002A030D" w:rsidRDefault="002E04E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У пробірки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по 5 мл крапель розчину оцтової кислоти і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по 2 краплі розчинів індикаторів. Результати запишіть. </w:t>
      </w:r>
    </w:p>
    <w:p w:rsidR="002E04E9" w:rsidRPr="002A030D" w:rsidRDefault="002E04E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4E9" w:rsidRPr="002A030D" w:rsidRDefault="002E04E9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Лабораторний дослід 10 </w:t>
      </w:r>
    </w:p>
    <w:p w:rsidR="002E04E9" w:rsidRPr="002A030D" w:rsidRDefault="002E04E9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Взаємодія оцтової кислоти з металами, лугами, солями. </w:t>
      </w:r>
    </w:p>
    <w:p w:rsidR="002E04E9" w:rsidRPr="002A030D" w:rsidRDefault="002E04E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та реактиви: штатив з пробірками, столовий оцет, магній, кристалічний кальцій карбонат, розчини фенолфталеїну та натрій гідроксиду. </w:t>
      </w:r>
    </w:p>
    <w:p w:rsidR="002E04E9" w:rsidRPr="002A030D" w:rsidRDefault="002E04E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</w:t>
      </w:r>
    </w:p>
    <w:p w:rsidR="002E04E9" w:rsidRPr="002A030D" w:rsidRDefault="002E04E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У пробірки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по 5 крапель розчину оцтової кислоти. </w:t>
      </w:r>
    </w:p>
    <w:p w:rsidR="002E04E9" w:rsidRPr="002A030D" w:rsidRDefault="002E04E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До першої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магнію до другої кілька крапель фенолфталеїну</w:t>
      </w:r>
      <w:r w:rsidR="00C55675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та по краплям розчин натрій гідроксид. Який колір з</w:t>
      </w:r>
      <w:r w:rsidR="00C55675" w:rsidRPr="002A030D">
        <w:rPr>
          <w:rFonts w:ascii="Times New Roman" w:hAnsi="Times New Roman" w:cs="Times New Roman"/>
          <w:sz w:val="28"/>
          <w:szCs w:val="28"/>
        </w:rPr>
        <w:t>’</w:t>
      </w:r>
      <w:r w:rsidR="00C55675" w:rsidRPr="002A030D">
        <w:rPr>
          <w:rFonts w:ascii="Times New Roman" w:hAnsi="Times New Roman" w:cs="Times New Roman"/>
          <w:sz w:val="28"/>
          <w:szCs w:val="28"/>
          <w:lang w:val="uk-UA"/>
        </w:rPr>
        <w:t>явився</w:t>
      </w:r>
      <w:r w:rsidR="00C55675" w:rsidRPr="002A030D">
        <w:rPr>
          <w:rFonts w:ascii="Times New Roman" w:hAnsi="Times New Roman" w:cs="Times New Roman"/>
          <w:sz w:val="28"/>
          <w:szCs w:val="28"/>
        </w:rPr>
        <w:t>?</w:t>
      </w:r>
      <w:r w:rsidR="00C55675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До третьої пробірки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трохи кристалічного кальцій карбонату. </w:t>
      </w: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Запишіть реакції в молекулярній та повній і скороченій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йонних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формах </w:t>
      </w: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>Висновок.</w:t>
      </w: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Лабораторний дослід 11 </w:t>
      </w: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Взаємодія глюкози з </w:t>
      </w:r>
      <w:proofErr w:type="spellStart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>купрум</w:t>
      </w:r>
      <w:proofErr w:type="spellEnd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(ІІ) гідроксидом. </w:t>
      </w: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та реактиви: штатив з пробіркою, розчини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(ІІ) сульфату, натрій гідроксиду глюкози. </w:t>
      </w: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</w:t>
      </w: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у пробірку три краплі розчину сульфату і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, збовтуючи кілька крапель розчину натрій гідроксиду (луг в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надлишкувзяти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>). Що спостерігається</w:t>
      </w:r>
      <w:r w:rsidRPr="002A030D">
        <w:rPr>
          <w:rFonts w:ascii="Times New Roman" w:hAnsi="Times New Roman" w:cs="Times New Roman"/>
          <w:sz w:val="28"/>
          <w:szCs w:val="28"/>
        </w:rPr>
        <w:t>?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Лабораторний дослід 12 </w:t>
      </w: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Відношення крохмалю до води (розчинність, утворення клейстеру) </w:t>
      </w: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Обладнання, реактиви: пробірка, крохмаль, вода </w:t>
      </w: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</w:t>
      </w: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>Ознайомтеся з кольором крохмалю його хрустом при розтиранні між пальцями.</w:t>
      </w: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У пробірку з водою (1 мл) помістіть скляну лопаточку крохмалю. </w:t>
      </w: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>Вміст пробірки збовтайте. Чи розчинився крохмаль у воді</w:t>
      </w:r>
      <w:r w:rsidRPr="002A030D">
        <w:rPr>
          <w:rFonts w:ascii="Times New Roman" w:hAnsi="Times New Roman" w:cs="Times New Roman"/>
          <w:sz w:val="28"/>
          <w:szCs w:val="28"/>
        </w:rPr>
        <w:t>?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>Лабораторний дослід 13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5675" w:rsidRPr="002A030D" w:rsidRDefault="0092737E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реактиви: штатив з пробірками, нагрівний прилад, крохмаль, спиртовий розчин йоду. </w:t>
      </w:r>
    </w:p>
    <w:p w:rsidR="0092737E" w:rsidRPr="002A030D" w:rsidRDefault="0092737E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</w:t>
      </w:r>
    </w:p>
    <w:p w:rsidR="0092737E" w:rsidRPr="002A030D" w:rsidRDefault="0092737E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>Підігрійте в пробірці воду об</w:t>
      </w:r>
      <w:r w:rsidRPr="002A030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ємом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5 мл, і перемішуючи, влийте в гарячу воду крохмаль з водою. Спостерігайте утворення крохмального клейстеру. </w:t>
      </w:r>
    </w:p>
    <w:p w:rsidR="0092737E" w:rsidRPr="002A030D" w:rsidRDefault="0092737E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У пробірку з крохмальним клейстером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краплю спиртового розчину йоду. Що спостерігаєте? </w:t>
      </w:r>
    </w:p>
    <w:p w:rsidR="0092737E" w:rsidRPr="002A030D" w:rsidRDefault="0092737E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37E" w:rsidRPr="002A030D" w:rsidRDefault="0092737E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Лабораторний дослід 14 </w:t>
      </w:r>
    </w:p>
    <w:p w:rsidR="0092737E" w:rsidRPr="002A030D" w:rsidRDefault="0092737E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Кольорові реакції білків. </w:t>
      </w:r>
    </w:p>
    <w:p w:rsidR="0092737E" w:rsidRPr="002A030D" w:rsidRDefault="0092737E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Обладнання, реактиви: штатив з пробірками,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пробіркотримач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, розчини нітратної кислоти,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(ІІ) сульфату, натрій гідроксиду, яєчного білка. </w:t>
      </w:r>
    </w:p>
    <w:p w:rsidR="0092737E" w:rsidRPr="002A030D" w:rsidRDefault="0092737E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</w:t>
      </w:r>
    </w:p>
    <w:p w:rsidR="0092737E" w:rsidRPr="002A030D" w:rsidRDefault="0092737E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>Дослід 1 Взаємодія розчину білка з нітрат</w:t>
      </w:r>
      <w:r w:rsidR="007602C6" w:rsidRPr="002A030D">
        <w:rPr>
          <w:rFonts w:ascii="Times New Roman" w:hAnsi="Times New Roman" w:cs="Times New Roman"/>
          <w:sz w:val="28"/>
          <w:szCs w:val="28"/>
          <w:lang w:val="uk-UA"/>
        </w:rPr>
        <w:t>ною кислотою (</w:t>
      </w:r>
      <w:proofErr w:type="spellStart"/>
      <w:r w:rsidR="007602C6" w:rsidRPr="002A030D">
        <w:rPr>
          <w:rFonts w:ascii="Times New Roman" w:hAnsi="Times New Roman" w:cs="Times New Roman"/>
          <w:sz w:val="28"/>
          <w:szCs w:val="28"/>
          <w:lang w:val="uk-UA"/>
        </w:rPr>
        <w:t>ксантопротеїнова</w:t>
      </w:r>
      <w:proofErr w:type="spellEnd"/>
      <w:r w:rsidR="007602C6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реакція) </w:t>
      </w:r>
    </w:p>
    <w:p w:rsidR="007602C6" w:rsidRPr="002A030D" w:rsidRDefault="007602C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У пробірку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5 крапель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розчинівбілка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та нітратної кислоти. Нагрійте добутий білий осад до появи жовтого забарвлення. </w:t>
      </w:r>
    </w:p>
    <w:p w:rsidR="007602C6" w:rsidRPr="002A030D" w:rsidRDefault="007602C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>Дослід 2 Взаємодія</w:t>
      </w:r>
      <w:r w:rsidR="00F36A57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розчину білка з </w:t>
      </w:r>
      <w:proofErr w:type="spellStart"/>
      <w:r w:rsidR="00F36A57" w:rsidRPr="002A030D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="00F36A57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(ІІ) гідроксидом (</w:t>
      </w:r>
      <w:proofErr w:type="spellStart"/>
      <w:r w:rsidR="00F36A57" w:rsidRPr="002A030D">
        <w:rPr>
          <w:rFonts w:ascii="Times New Roman" w:hAnsi="Times New Roman" w:cs="Times New Roman"/>
          <w:sz w:val="28"/>
          <w:szCs w:val="28"/>
          <w:lang w:val="uk-UA"/>
        </w:rPr>
        <w:t>бідретова</w:t>
      </w:r>
      <w:proofErr w:type="spellEnd"/>
      <w:r w:rsidR="00F36A57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реакція) </w:t>
      </w:r>
    </w:p>
    <w:p w:rsidR="00F36A57" w:rsidRPr="002A030D" w:rsidRDefault="00F36A57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пробірку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5 крапель розчину білка,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2 краплі розчину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(ІІ) сульфату. Далі добавляйте розчин натрій гідроксиду до утворення фіолетового розчину. </w:t>
      </w:r>
    </w:p>
    <w:p w:rsidR="00F36A57" w:rsidRPr="002A030D" w:rsidRDefault="00F36A57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A57" w:rsidRPr="002A030D" w:rsidRDefault="00F36A57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 № 1 </w:t>
      </w:r>
    </w:p>
    <w:p w:rsidR="00F36A57" w:rsidRPr="002A030D" w:rsidRDefault="00F36A57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Приготування розчину солі з певною масовою часткою розчиненої речовини. </w:t>
      </w:r>
    </w:p>
    <w:p w:rsidR="00F36A57" w:rsidRPr="002A030D" w:rsidRDefault="00F36A57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Обладнання: терези, важки, шпатель, мірний циліндр, лійка, колба, скляна паличка. </w:t>
      </w:r>
    </w:p>
    <w:p w:rsidR="00F36A57" w:rsidRPr="002A030D" w:rsidRDefault="00F36A57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 </w:t>
      </w:r>
    </w:p>
    <w:p w:rsidR="00F36A57" w:rsidRPr="002A030D" w:rsidRDefault="00F36A57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>1. Обчисліть масу солі та об</w:t>
      </w:r>
      <w:r w:rsidRPr="002A030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води, необхідні для виготовлення розчину. </w:t>
      </w:r>
    </w:p>
    <w:p w:rsidR="00F36A57" w:rsidRPr="002A030D" w:rsidRDefault="00F36A57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2. Відважте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сіль,необхідну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для виготовлення розчину. </w:t>
      </w:r>
    </w:p>
    <w:p w:rsidR="00F36A57" w:rsidRPr="002A030D" w:rsidRDefault="00F36A57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3. Відміряйте воду для розчинення солі. </w:t>
      </w:r>
    </w:p>
    <w:p w:rsidR="00F36A57" w:rsidRPr="002A030D" w:rsidRDefault="00F36A57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4. Відміряну сіль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помістітб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у колбу;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відміряну порцію води. Перемішуйте воду і сіль до повного розчинення. </w:t>
      </w:r>
    </w:p>
    <w:p w:rsidR="00F36A57" w:rsidRPr="002A030D" w:rsidRDefault="00F36A57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>Завдання,Вигтовте</w:t>
      </w:r>
      <w:proofErr w:type="spellEnd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розчин: </w:t>
      </w:r>
    </w:p>
    <w:p w:rsidR="00F36A57" w:rsidRPr="002A030D" w:rsidRDefault="00F36A57" w:rsidP="002A030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Масою 200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гіз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масовою часткою натрій хлориду 0,1 </w:t>
      </w:r>
    </w:p>
    <w:p w:rsidR="00F36A57" w:rsidRPr="002A030D" w:rsidRDefault="00F36A57" w:rsidP="002A030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>Масою 80 г із масовою часткою калій хлориду 5</w:t>
      </w:r>
      <w:r w:rsidR="00DA355A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%  </w:t>
      </w:r>
    </w:p>
    <w:p w:rsidR="00DA355A" w:rsidRPr="002A030D" w:rsidRDefault="00DA355A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55A" w:rsidRPr="002A030D" w:rsidRDefault="00DA355A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 № 2 </w:t>
      </w:r>
    </w:p>
    <w:p w:rsidR="00DA355A" w:rsidRPr="002A030D" w:rsidRDefault="00DA355A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Реакції </w:t>
      </w:r>
      <w:proofErr w:type="spellStart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>йонного</w:t>
      </w:r>
      <w:proofErr w:type="spellEnd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обміну в розчинах електролітів. </w:t>
      </w:r>
    </w:p>
    <w:p w:rsidR="00DA355A" w:rsidRPr="002A030D" w:rsidRDefault="00DA355A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Інструктаж по БЖД. </w:t>
      </w:r>
    </w:p>
    <w:p w:rsidR="00DA355A" w:rsidRPr="002A030D" w:rsidRDefault="00DA355A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>Обладнання: штатив з пробірками, скляні палички, піпетки.</w:t>
      </w:r>
      <w:r w:rsidR="00FD0B59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B59" w:rsidRPr="002A030D" w:rsidRDefault="00FD0B5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Реактиви: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хлоридна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кислота, розчини калій гідроксид, барій хлорид,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(ІІ) сульфату, натрій карбонату, лакмусу. </w:t>
      </w:r>
    </w:p>
    <w:p w:rsidR="00FD0B59" w:rsidRPr="002A030D" w:rsidRDefault="00FD0B5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1. До розчину калій гідроксиду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розчин лакмусу. Піпеткою по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крапляхдобавляйте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хлоридну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кислоту, перемішуючи реакційну суміш скляною паличкою. </w:t>
      </w:r>
    </w:p>
    <w:p w:rsidR="00FD0B59" w:rsidRPr="002A030D" w:rsidRDefault="00FD0B5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2. До розчину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(ІІ) сульфату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розчин барій хлориду. </w:t>
      </w:r>
    </w:p>
    <w:p w:rsidR="00DA355A" w:rsidRPr="002A030D" w:rsidRDefault="00FD0B5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3.До розчину натрій карбонату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хлоридну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кислоту.   </w:t>
      </w:r>
    </w:p>
    <w:p w:rsidR="00FD0B59" w:rsidRPr="002A030D" w:rsidRDefault="00FD0B5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4. До розчину натрій карбонату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розчин калій гідроксиду </w:t>
      </w:r>
    </w:p>
    <w:p w:rsidR="00FD0B59" w:rsidRPr="002A030D" w:rsidRDefault="00FD0B5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5. Здійсніть перетворення за схемою </w:t>
      </w:r>
      <w:r w:rsidRPr="002A030D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2A03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030D">
        <w:rPr>
          <w:rFonts w:ascii="Times New Roman" w:hAnsi="Times New Roman" w:cs="Times New Roman"/>
          <w:sz w:val="28"/>
          <w:szCs w:val="28"/>
        </w:rPr>
        <w:t>→</w:t>
      </w:r>
      <w:r w:rsidRPr="002A030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A0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en-US"/>
        </w:rPr>
        <w:t>BaCO</w:t>
      </w:r>
      <w:proofErr w:type="spellEnd"/>
      <w:r w:rsidRPr="002A030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22DAF" w:rsidRPr="002A030D">
        <w:rPr>
          <w:rFonts w:ascii="Times New Roman" w:hAnsi="Times New Roman" w:cs="Times New Roman"/>
          <w:sz w:val="28"/>
          <w:szCs w:val="28"/>
        </w:rPr>
        <w:t>↓→</w:t>
      </w:r>
      <w:r w:rsidR="00722DAF" w:rsidRPr="002A03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22DAF" w:rsidRPr="002A030D">
        <w:rPr>
          <w:rFonts w:ascii="Times New Roman" w:hAnsi="Times New Roman" w:cs="Times New Roman"/>
          <w:sz w:val="28"/>
          <w:szCs w:val="28"/>
        </w:rPr>
        <w:t xml:space="preserve"> </w:t>
      </w:r>
      <w:r w:rsidR="00722DAF" w:rsidRPr="002A030D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722DAF" w:rsidRPr="002A030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722DAF" w:rsidRPr="002A0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DAF" w:rsidRPr="002A030D" w:rsidRDefault="00722DAF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6.Запишіть відповідні реакції до всіх завдань. </w:t>
      </w:r>
    </w:p>
    <w:p w:rsidR="00722DAF" w:rsidRPr="002A030D" w:rsidRDefault="00722DAF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DAF" w:rsidRPr="002A030D" w:rsidRDefault="00722DAF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 №3 </w:t>
      </w:r>
    </w:p>
    <w:p w:rsidR="00722DAF" w:rsidRPr="002A030D" w:rsidRDefault="00722DAF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Pr="002A030D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>язування</w:t>
      </w:r>
      <w:proofErr w:type="spellEnd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>есперементальних</w:t>
      </w:r>
      <w:proofErr w:type="spellEnd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задач </w:t>
      </w:r>
    </w:p>
    <w:p w:rsidR="00722DAF" w:rsidRPr="002A030D" w:rsidRDefault="00722DAF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Інструктаж по БДЖ </w:t>
      </w:r>
    </w:p>
    <w:p w:rsidR="00722DAF" w:rsidRPr="002A030D" w:rsidRDefault="00722DAF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Обладнанння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: штатив з пробірками, скляні палички, розчини лугів, кислот, солей, індикатори. </w:t>
      </w:r>
    </w:p>
    <w:p w:rsidR="00722DAF" w:rsidRPr="002A030D" w:rsidRDefault="00722DAF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: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Опишіть і поясніть спостереження, складіть рівняння реакцій , запишіть їх у повній і скороченій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йонних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формах </w:t>
      </w:r>
    </w:p>
    <w:p w:rsidR="00722DAF" w:rsidRPr="002A030D" w:rsidRDefault="00722DAF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1. Дослідним шляхом визначте у якій з трьох пронумерованих склянок містяться: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хлоридна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кислота, розчини натрій гідроксиду та натрій хлориду. </w:t>
      </w:r>
    </w:p>
    <w:p w:rsidR="00722DAF" w:rsidRPr="002A030D" w:rsidRDefault="00722DAF" w:rsidP="002A0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2. Здійсніть перетворення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складітьрівняння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реакцій, запишіть їх у повній і скороченій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йонній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формах:  </w:t>
      </w:r>
    </w:p>
    <w:p w:rsidR="00722DAF" w:rsidRPr="002A030D" w:rsidRDefault="00722DAF" w:rsidP="002A0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>(ІІ)сульфат→</w:t>
      </w:r>
      <w:r w:rsidR="0050326A" w:rsidRPr="002A030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50326A" w:rsidRPr="002A030D">
        <w:rPr>
          <w:rFonts w:ascii="Times New Roman" w:hAnsi="Times New Roman" w:cs="Times New Roman"/>
          <w:sz w:val="28"/>
          <w:szCs w:val="28"/>
          <w:lang w:val="uk-UA"/>
        </w:rPr>
        <w:t>купрум (ІІ) гіроксид→</w:t>
      </w:r>
      <w:r w:rsidR="0050326A" w:rsidRPr="002A030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0326A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купрум (ІІ) хлорид </w:t>
      </w:r>
    </w:p>
    <w:p w:rsidR="0050326A" w:rsidRPr="002A030D" w:rsidRDefault="00990C3B" w:rsidP="002A0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3. Проробіть реакції, які відповідають таким скороченим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йонним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рівнянням: </w:t>
      </w:r>
    </w:p>
    <w:p w:rsidR="00990C3B" w:rsidRPr="002A030D" w:rsidRDefault="00990C3B" w:rsidP="002A0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2A03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030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3+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+ 3</w:t>
      </w:r>
      <w:r w:rsidRPr="002A030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A030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2A030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A030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A030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↓ </w:t>
      </w:r>
    </w:p>
    <w:p w:rsidR="00990C3B" w:rsidRPr="002A030D" w:rsidRDefault="00990C3B" w:rsidP="002A0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Доведіть, що катіони Гідрогену містяться у рідких засобах  </w:t>
      </w:r>
    </w:p>
    <w:p w:rsidR="00990C3B" w:rsidRPr="002A030D" w:rsidRDefault="00990C3B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Сіліт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» (для видалення накипу) </w:t>
      </w:r>
    </w:p>
    <w:p w:rsidR="00990C3B" w:rsidRPr="002A030D" w:rsidRDefault="00990C3B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«Туалетне каченя» (для чищення сантехніки). </w:t>
      </w:r>
    </w:p>
    <w:p w:rsidR="00990C3B" w:rsidRPr="002A030D" w:rsidRDefault="00990C3B" w:rsidP="002A03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C3B" w:rsidRPr="002A030D" w:rsidRDefault="00990C3B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 4</w:t>
      </w:r>
    </w:p>
    <w:p w:rsidR="00990C3B" w:rsidRPr="002A030D" w:rsidRDefault="00990C3B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Властивості оцтової кислоти </w:t>
      </w:r>
    </w:p>
    <w:p w:rsidR="00990C3B" w:rsidRPr="002A030D" w:rsidRDefault="00990C3B" w:rsidP="002A0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Інструктаж з БЖД </w:t>
      </w:r>
    </w:p>
    <w:p w:rsidR="00990C3B" w:rsidRPr="002A030D" w:rsidRDefault="00990C3B" w:rsidP="002A0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>Обладнання та реактиви: штатив, пробірки, ошурки магнію, кальцій карбонат</w:t>
      </w:r>
      <w:r w:rsidR="00FB1E66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, водні розчини оцтової кислоти, натрій гідроксиду, натрій карбонату, індикатори </w:t>
      </w:r>
    </w:p>
    <w:p w:rsidR="00FB1E66" w:rsidRPr="002A030D" w:rsidRDefault="00FB1E66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FB1E66" w:rsidRPr="002A030D" w:rsidRDefault="00FB1E6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Проробітьдосліди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опишіть і поясніть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спостереженн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, складіть рівняння реакцій. Запишіть їх у повній і (де можливо) скороченій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йонних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формах. </w:t>
      </w:r>
    </w:p>
    <w:p w:rsidR="00FB1E66" w:rsidRPr="002A030D" w:rsidRDefault="00FB1E6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 </w:t>
      </w:r>
    </w:p>
    <w:p w:rsidR="00FB1E66" w:rsidRPr="002A030D" w:rsidRDefault="00FB1E6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1. Роздивіться водний розчин оцтової кислоти. </w:t>
      </w:r>
    </w:p>
    <w:p w:rsidR="00FB1E66" w:rsidRPr="002A030D" w:rsidRDefault="00FB1E6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>2.Чи має він колір</w:t>
      </w:r>
      <w:r w:rsidRPr="002A030D">
        <w:rPr>
          <w:rFonts w:ascii="Times New Roman" w:hAnsi="Times New Roman" w:cs="Times New Roman"/>
          <w:sz w:val="28"/>
          <w:szCs w:val="28"/>
        </w:rPr>
        <w:t>?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>Чи діє оцтова кислота на універсальний індикаторний папір</w:t>
      </w:r>
      <w:r w:rsidRPr="002A030D">
        <w:rPr>
          <w:rFonts w:ascii="Times New Roman" w:hAnsi="Times New Roman" w:cs="Times New Roman"/>
          <w:sz w:val="28"/>
          <w:szCs w:val="28"/>
        </w:rPr>
        <w:t>?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1E66" w:rsidRPr="002A030D" w:rsidRDefault="00FB1E6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3.До розчину лугу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добавтекілька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крапельрозчину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фенолфталеїну. Чи відбулися зміни</w:t>
      </w:r>
      <w:r w:rsidRPr="002A030D">
        <w:rPr>
          <w:rFonts w:ascii="Times New Roman" w:hAnsi="Times New Roman" w:cs="Times New Roman"/>
          <w:sz w:val="28"/>
          <w:szCs w:val="28"/>
        </w:rPr>
        <w:t>?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Про що вони свідчать</w:t>
      </w:r>
      <w:r w:rsidRPr="002A030D">
        <w:rPr>
          <w:rFonts w:ascii="Times New Roman" w:hAnsi="Times New Roman" w:cs="Times New Roman"/>
          <w:sz w:val="28"/>
          <w:szCs w:val="28"/>
        </w:rPr>
        <w:t>?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Нейтралізуйте добутий розчин оцтовою кислотою. Чи відбулися зміни? Про що вони свідчать? </w:t>
      </w:r>
    </w:p>
    <w:p w:rsidR="00FB1E66" w:rsidRPr="002A030D" w:rsidRDefault="00FB1E6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4. Взаємодія оцтової кислоти у водному розчині з магнієм. </w:t>
      </w:r>
      <w:r w:rsidR="00EC710A" w:rsidRPr="002A030D">
        <w:rPr>
          <w:rFonts w:ascii="Times New Roman" w:hAnsi="Times New Roman" w:cs="Times New Roman"/>
          <w:sz w:val="28"/>
          <w:szCs w:val="28"/>
          <w:lang w:val="uk-UA"/>
        </w:rPr>
        <w:t>Що спостерігаєте</w:t>
      </w:r>
      <w:r w:rsidR="00EC710A" w:rsidRPr="002A030D">
        <w:rPr>
          <w:rFonts w:ascii="Times New Roman" w:hAnsi="Times New Roman" w:cs="Times New Roman"/>
          <w:sz w:val="28"/>
          <w:szCs w:val="28"/>
        </w:rPr>
        <w:t>?</w:t>
      </w:r>
      <w:r w:rsidR="00EC710A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710A" w:rsidRPr="002A030D" w:rsidRDefault="00EC710A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5.До водного розчину оцтової кислоти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добавте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розчин натрій карбонату. Що спостерігаєте</w:t>
      </w:r>
      <w:r w:rsidRPr="002A030D">
        <w:rPr>
          <w:rFonts w:ascii="Times New Roman" w:hAnsi="Times New Roman" w:cs="Times New Roman"/>
          <w:sz w:val="28"/>
          <w:szCs w:val="28"/>
        </w:rPr>
        <w:t>?</w:t>
      </w: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710A" w:rsidRPr="002A030D" w:rsidRDefault="00EC710A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 №5 </w:t>
      </w:r>
    </w:p>
    <w:p w:rsidR="00EC710A" w:rsidRPr="002A030D" w:rsidRDefault="00EC710A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Pr="002A030D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>язування</w:t>
      </w:r>
      <w:proofErr w:type="spellEnd"/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експериментальних задач </w:t>
      </w:r>
    </w:p>
    <w:p w:rsidR="00EC710A" w:rsidRPr="002A030D" w:rsidRDefault="00EC710A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Інструктаж з БДЖ </w:t>
      </w:r>
    </w:p>
    <w:p w:rsidR="00EC710A" w:rsidRPr="002A030D" w:rsidRDefault="00EC710A" w:rsidP="002A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Завдання: </w:t>
      </w:r>
    </w:p>
    <w:p w:rsidR="00EC710A" w:rsidRPr="002A030D" w:rsidRDefault="00EC710A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досліди. Опишіть і поясніть спостереження. Складіть ( де можливо)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рівння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реакцій, запишіть їх у повній ( де можливо) скороченій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йонній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формах </w:t>
      </w:r>
    </w:p>
    <w:p w:rsidR="00EC710A" w:rsidRPr="002A030D" w:rsidRDefault="00EC710A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1. Проробіть якісну реакцію на </w:t>
      </w:r>
    </w:p>
    <w:p w:rsidR="00EC710A" w:rsidRPr="002A030D" w:rsidRDefault="00EC710A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    а гліцерин </w:t>
      </w:r>
    </w:p>
    <w:p w:rsidR="00EC710A" w:rsidRPr="002A030D" w:rsidRDefault="00EC710A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    б глюкозу </w:t>
      </w:r>
    </w:p>
    <w:p w:rsidR="00EC710A" w:rsidRPr="002A030D" w:rsidRDefault="00EC710A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    в крохмаль  </w:t>
      </w:r>
    </w:p>
    <w:p w:rsidR="00EC710A" w:rsidRPr="002A030D" w:rsidRDefault="00EC710A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2. Виконайте </w:t>
      </w:r>
      <w:proofErr w:type="spellStart"/>
      <w:r w:rsidRPr="002A030D">
        <w:rPr>
          <w:rFonts w:ascii="Times New Roman" w:hAnsi="Times New Roman" w:cs="Times New Roman"/>
          <w:sz w:val="28"/>
          <w:szCs w:val="28"/>
          <w:lang w:val="uk-UA"/>
        </w:rPr>
        <w:t>ксантопротеїнову</w:t>
      </w:r>
      <w:proofErr w:type="spellEnd"/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реакцію. </w:t>
      </w:r>
    </w:p>
    <w:p w:rsidR="00EC710A" w:rsidRPr="002A030D" w:rsidRDefault="00EC710A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3. Проведіть реакцію нейтралізації за участю оцтової кислоти. </w:t>
      </w:r>
    </w:p>
    <w:p w:rsidR="00EC710A" w:rsidRPr="002A030D" w:rsidRDefault="00EC710A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>4. Доведіть експериме</w:t>
      </w:r>
      <w:r w:rsidR="0002333D"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нтально, що оцтова кислота сильніша за карбонатну. </w:t>
      </w:r>
    </w:p>
    <w:p w:rsidR="0002333D" w:rsidRPr="002A030D" w:rsidRDefault="0002333D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5. Розрізніть хімічним шляхом: </w:t>
      </w:r>
    </w:p>
    <w:p w:rsidR="0002333D" w:rsidRPr="002A030D" w:rsidRDefault="0002333D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    а шматочки картоплі і топінамбуру (він не містить крохмалю) </w:t>
      </w:r>
    </w:p>
    <w:p w:rsidR="0002333D" w:rsidRPr="002A030D" w:rsidRDefault="0002333D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    б порошки крохмалю та крейди.</w:t>
      </w:r>
    </w:p>
    <w:p w:rsidR="00EC710A" w:rsidRPr="002A030D" w:rsidRDefault="00EC710A" w:rsidP="002A03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55A" w:rsidRPr="002A030D" w:rsidRDefault="00990C3B" w:rsidP="002A03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0C3B" w:rsidRPr="002A030D" w:rsidRDefault="00990C3B" w:rsidP="002A03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675" w:rsidRPr="002A030D" w:rsidRDefault="00C55675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4E9" w:rsidRPr="002A030D" w:rsidRDefault="002E04E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4E9" w:rsidRPr="002A030D" w:rsidRDefault="002E04E9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4E9" w:rsidRPr="002A030D" w:rsidRDefault="002E04E9" w:rsidP="002A03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C2B" w:rsidRPr="002A030D" w:rsidRDefault="00634C2B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C2B" w:rsidRPr="002A030D" w:rsidRDefault="00634C2B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B36" w:rsidRPr="002A030D" w:rsidRDefault="00096B36" w:rsidP="002A0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E1A" w:rsidRPr="00464E1A" w:rsidRDefault="00464E1A" w:rsidP="00464E1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64E1A" w:rsidRPr="0046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4D0A"/>
    <w:multiLevelType w:val="hybridMultilevel"/>
    <w:tmpl w:val="7C344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51BF"/>
    <w:multiLevelType w:val="hybridMultilevel"/>
    <w:tmpl w:val="76D2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4F9"/>
    <w:multiLevelType w:val="hybridMultilevel"/>
    <w:tmpl w:val="CC58D47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982035"/>
    <w:multiLevelType w:val="hybridMultilevel"/>
    <w:tmpl w:val="A55C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2360"/>
    <w:multiLevelType w:val="hybridMultilevel"/>
    <w:tmpl w:val="F44C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40F3A"/>
    <w:multiLevelType w:val="hybridMultilevel"/>
    <w:tmpl w:val="146E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E4C06"/>
    <w:multiLevelType w:val="hybridMultilevel"/>
    <w:tmpl w:val="58E60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19A1"/>
    <w:multiLevelType w:val="hybridMultilevel"/>
    <w:tmpl w:val="2644695A"/>
    <w:lvl w:ilvl="0" w:tplc="FCAC14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A0A0C84"/>
    <w:multiLevelType w:val="hybridMultilevel"/>
    <w:tmpl w:val="D3FC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75DCD"/>
    <w:multiLevelType w:val="hybridMultilevel"/>
    <w:tmpl w:val="4810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D4FD4"/>
    <w:multiLevelType w:val="hybridMultilevel"/>
    <w:tmpl w:val="32F0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1A"/>
    <w:rsid w:val="0002333D"/>
    <w:rsid w:val="00062C31"/>
    <w:rsid w:val="00082803"/>
    <w:rsid w:val="00096B36"/>
    <w:rsid w:val="000D0555"/>
    <w:rsid w:val="002A030D"/>
    <w:rsid w:val="002E04E9"/>
    <w:rsid w:val="00464E1A"/>
    <w:rsid w:val="0050326A"/>
    <w:rsid w:val="00634C2B"/>
    <w:rsid w:val="00722DAF"/>
    <w:rsid w:val="007602C6"/>
    <w:rsid w:val="008940B4"/>
    <w:rsid w:val="0092737E"/>
    <w:rsid w:val="00990C3B"/>
    <w:rsid w:val="00C55675"/>
    <w:rsid w:val="00C56FD4"/>
    <w:rsid w:val="00DA355A"/>
    <w:rsid w:val="00E06DDD"/>
    <w:rsid w:val="00EC710A"/>
    <w:rsid w:val="00F36A57"/>
    <w:rsid w:val="00FB1E66"/>
    <w:rsid w:val="00FD0B59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89FF9-49BB-42E7-B5E6-33DB52DC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6622</Words>
  <Characters>3776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Жуланова</cp:lastModifiedBy>
  <cp:revision>4</cp:revision>
  <dcterms:created xsi:type="dcterms:W3CDTF">2017-02-03T09:53:00Z</dcterms:created>
  <dcterms:modified xsi:type="dcterms:W3CDTF">2017-03-18T17:10:00Z</dcterms:modified>
</cp:coreProperties>
</file>